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B65" w14:textId="052DF5DF" w:rsidR="00990F49" w:rsidRPr="006D7282" w:rsidRDefault="00560DB6" w:rsidP="006D7282">
      <w:pPr>
        <w:spacing w:after="0" w:line="360" w:lineRule="auto"/>
        <w:jc w:val="center"/>
        <w:rPr>
          <w:rFonts w:ascii="Arial" w:hAnsi="Arial" w:cs="Arial"/>
          <w:b/>
          <w:caps/>
        </w:rPr>
      </w:pPr>
      <w:r w:rsidRPr="006D7282">
        <w:rPr>
          <w:rFonts w:ascii="Arial" w:hAnsi="Arial" w:cs="Arial"/>
          <w:b/>
          <w:caps/>
        </w:rPr>
        <w:t>ZAŁĄCZNIK NR 2</w:t>
      </w:r>
    </w:p>
    <w:p w14:paraId="0CCB5A09" w14:textId="77777777" w:rsidR="00990F49" w:rsidRPr="006D7282" w:rsidRDefault="00990F49" w:rsidP="006D7282">
      <w:pPr>
        <w:spacing w:after="0" w:line="360" w:lineRule="auto"/>
        <w:jc w:val="center"/>
        <w:rPr>
          <w:rFonts w:ascii="Arial" w:hAnsi="Arial" w:cs="Arial"/>
          <w:b/>
        </w:rPr>
      </w:pPr>
    </w:p>
    <w:p w14:paraId="7049C4A9" w14:textId="77777777" w:rsidR="00990F49" w:rsidRPr="006D7282" w:rsidRDefault="00560DB6" w:rsidP="006D7282">
      <w:pPr>
        <w:spacing w:after="0" w:line="360" w:lineRule="auto"/>
        <w:jc w:val="center"/>
        <w:rPr>
          <w:rFonts w:ascii="Arial" w:hAnsi="Arial" w:cs="Arial"/>
          <w:b/>
        </w:rPr>
      </w:pPr>
      <w:r w:rsidRPr="006D7282">
        <w:rPr>
          <w:rFonts w:ascii="Arial" w:hAnsi="Arial" w:cs="Arial"/>
          <w:b/>
        </w:rPr>
        <w:t>OPIS PRZEDMIOTU ZAMÓWIENIA</w:t>
      </w:r>
    </w:p>
    <w:p w14:paraId="590A8CD7" w14:textId="25ADE7BB" w:rsidR="00990F49" w:rsidRPr="006D7282" w:rsidRDefault="00990F49" w:rsidP="006D7282">
      <w:pPr>
        <w:spacing w:after="0" w:line="360" w:lineRule="auto"/>
        <w:rPr>
          <w:rFonts w:ascii="Arial" w:hAnsi="Arial" w:cs="Arial"/>
        </w:rPr>
      </w:pPr>
    </w:p>
    <w:p w14:paraId="4E0D5291" w14:textId="33086A8A" w:rsidR="00A74ED1" w:rsidRDefault="002409B2" w:rsidP="00D37CDA">
      <w:pPr>
        <w:pStyle w:val="NagwekMOJ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6D7282" w:rsidRPr="006D7282">
        <w:rPr>
          <w:rFonts w:ascii="Arial" w:hAnsi="Arial" w:cs="Arial"/>
          <w:sz w:val="22"/>
          <w:szCs w:val="22"/>
        </w:rPr>
        <w:t>Szczegółowy opis Przedmiotu Zamówienia</w:t>
      </w:r>
      <w:r w:rsidR="00E51C65">
        <w:rPr>
          <w:rFonts w:ascii="Arial" w:hAnsi="Arial" w:cs="Arial"/>
          <w:sz w:val="22"/>
          <w:szCs w:val="22"/>
        </w:rPr>
        <w:t>:</w:t>
      </w:r>
    </w:p>
    <w:p w14:paraId="67FE39C9" w14:textId="0FFBA43A" w:rsidR="002314E6" w:rsidRPr="002314E6" w:rsidRDefault="002314E6" w:rsidP="00D37CDA">
      <w:pPr>
        <w:pStyle w:val="NagwekMOJ"/>
        <w:numPr>
          <w:ilvl w:val="0"/>
          <w:numId w:val="0"/>
        </w:numPr>
        <w:spacing w:line="360" w:lineRule="auto"/>
        <w:rPr>
          <w:rFonts w:ascii="Arial" w:hAnsi="Arial" w:cs="Arial"/>
          <w:b w:val="0"/>
          <w:bCs/>
          <w:sz w:val="22"/>
          <w:szCs w:val="22"/>
        </w:rPr>
      </w:pPr>
      <w:r w:rsidRPr="002314E6">
        <w:rPr>
          <w:rFonts w:ascii="Arial" w:hAnsi="Arial" w:cs="Arial"/>
          <w:b w:val="0"/>
          <w:bCs/>
          <w:sz w:val="22"/>
          <w:szCs w:val="22"/>
        </w:rPr>
        <w:t>Wyjazd z Warszawa do:</w:t>
      </w: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8748"/>
      </w:tblGrid>
      <w:tr w:rsidR="005D60C3" w:rsidRPr="0011408E" w14:paraId="4367044A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28CC1EAA" w14:textId="517E0D21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39C1304E" w14:textId="47421FDB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mar</w:t>
            </w:r>
            <w:r w:rsidR="0027092A">
              <w:rPr>
                <w:rFonts w:ascii="Arial" w:hAnsi="Arial" w:cs="Arial"/>
              </w:rPr>
              <w:t>ca 2026 r.</w:t>
            </w:r>
            <w:r w:rsidRPr="001140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Lublin – 40+30 osób</w:t>
            </w:r>
          </w:p>
        </w:tc>
      </w:tr>
      <w:tr w:rsidR="005D60C3" w:rsidRPr="0011408E" w14:paraId="26F891DB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621C708F" w14:textId="6BCA8486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78170A71" w14:textId="66F50ED0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29-30 kwie</w:t>
            </w:r>
            <w:r w:rsidR="0027092A">
              <w:rPr>
                <w:rFonts w:ascii="Arial" w:hAnsi="Arial" w:cs="Arial"/>
              </w:rPr>
              <w:t xml:space="preserve">tnia </w:t>
            </w:r>
            <w:r>
              <w:rPr>
                <w:rFonts w:ascii="Arial" w:hAnsi="Arial" w:cs="Arial"/>
              </w:rPr>
              <w:t>-1 maj</w:t>
            </w:r>
            <w:r w:rsidR="0027092A">
              <w:rPr>
                <w:rFonts w:ascii="Arial" w:hAnsi="Arial" w:cs="Arial"/>
              </w:rPr>
              <w:t>a 2026 r.</w:t>
            </w:r>
            <w:r w:rsidRPr="0011408E">
              <w:rPr>
                <w:rFonts w:ascii="Arial" w:hAnsi="Arial" w:cs="Arial"/>
              </w:rPr>
              <w:t xml:space="preserve">  - B</w:t>
            </w:r>
            <w:r>
              <w:rPr>
                <w:rFonts w:ascii="Arial" w:hAnsi="Arial" w:cs="Arial"/>
              </w:rPr>
              <w:t>ydgoszcz</w:t>
            </w:r>
            <w:r w:rsidRPr="001140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- 40+30 osób </w:t>
            </w:r>
          </w:p>
        </w:tc>
      </w:tr>
      <w:tr w:rsidR="005D60C3" w:rsidRPr="0011408E" w14:paraId="17BEC563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29003B54" w14:textId="534B0B34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08F0C4E9" w14:textId="0C55CA7B" w:rsidR="005D60C3" w:rsidRPr="0011408E" w:rsidRDefault="008B153C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20-22 maj</w:t>
            </w:r>
            <w:r w:rsidR="0027092A">
              <w:rPr>
                <w:rFonts w:ascii="Arial" w:hAnsi="Arial" w:cs="Arial"/>
              </w:rPr>
              <w:t>a 2026 r.</w:t>
            </w:r>
            <w:r>
              <w:rPr>
                <w:rFonts w:ascii="Arial" w:hAnsi="Arial" w:cs="Arial"/>
              </w:rPr>
              <w:t xml:space="preserve">  - Łańcut – 49 osób</w:t>
            </w:r>
          </w:p>
        </w:tc>
      </w:tr>
      <w:tr w:rsidR="005D60C3" w:rsidRPr="0011408E" w14:paraId="53EF4BBC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0CA716EC" w14:textId="00F9B3EB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012718CE" w14:textId="3833FD78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 czerw</w:t>
            </w:r>
            <w:r w:rsidR="0027092A">
              <w:rPr>
                <w:rFonts w:ascii="Arial" w:hAnsi="Arial" w:cs="Arial"/>
              </w:rPr>
              <w:t>ca 2026 r.</w:t>
            </w:r>
            <w:r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Pokój</w:t>
            </w:r>
            <w:r w:rsidRPr="001140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- 19 osób</w:t>
            </w:r>
          </w:p>
        </w:tc>
      </w:tr>
      <w:tr w:rsidR="005D60C3" w:rsidRPr="0011408E" w14:paraId="2C39EF3B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1E394E48" w14:textId="0677F2AD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177CDD13" w14:textId="3D8FAC00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2-3-4-5-6 lip</w:t>
            </w:r>
            <w:r w:rsidR="0027092A">
              <w:rPr>
                <w:rFonts w:ascii="Arial" w:hAnsi="Arial" w:cs="Arial"/>
              </w:rPr>
              <w:t>ca 2026 r.</w:t>
            </w:r>
            <w:r w:rsidRPr="0011408E">
              <w:rPr>
                <w:rFonts w:ascii="Arial" w:hAnsi="Arial" w:cs="Arial"/>
              </w:rPr>
              <w:t xml:space="preserve">  -  </w:t>
            </w:r>
            <w:r>
              <w:rPr>
                <w:rFonts w:ascii="Arial" w:hAnsi="Arial" w:cs="Arial"/>
              </w:rPr>
              <w:t>Szczawno Zdrój - 30+19 osób</w:t>
            </w:r>
          </w:p>
        </w:tc>
      </w:tr>
      <w:tr w:rsidR="005D60C3" w:rsidRPr="0011408E" w14:paraId="3ECD4473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459B6F4B" w14:textId="42A58215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7709674F" w14:textId="4BC659CF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-4-5 lip</w:t>
            </w:r>
            <w:r w:rsidR="0027092A">
              <w:rPr>
                <w:rFonts w:ascii="Arial" w:hAnsi="Arial" w:cs="Arial"/>
              </w:rPr>
              <w:t>ca 2026 r.</w:t>
            </w:r>
            <w:r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Gdańsk</w:t>
            </w:r>
            <w:r w:rsidR="00A90AF5">
              <w:rPr>
                <w:rFonts w:ascii="Arial" w:hAnsi="Arial" w:cs="Arial"/>
              </w:rPr>
              <w:t xml:space="preserve"> – 2 x 60 osób</w:t>
            </w:r>
          </w:p>
        </w:tc>
      </w:tr>
      <w:tr w:rsidR="005D60C3" w:rsidRPr="0011408E" w14:paraId="6F7A0DE5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63C7C844" w14:textId="627C3D8C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025AC667" w14:textId="137043ED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6-27 lip</w:t>
            </w:r>
            <w:r w:rsidR="0027092A">
              <w:rPr>
                <w:rFonts w:ascii="Arial" w:hAnsi="Arial" w:cs="Arial"/>
              </w:rPr>
              <w:t xml:space="preserve">ca 2026 r. </w:t>
            </w:r>
            <w:r w:rsidRPr="0011408E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Sosnowica</w:t>
            </w:r>
            <w:r w:rsidRPr="0011408E">
              <w:rPr>
                <w:rFonts w:ascii="Arial" w:hAnsi="Arial" w:cs="Arial"/>
              </w:rPr>
              <w:t xml:space="preserve"> </w:t>
            </w:r>
            <w:r w:rsidR="00A90AF5">
              <w:rPr>
                <w:rFonts w:ascii="Arial" w:hAnsi="Arial" w:cs="Arial"/>
              </w:rPr>
              <w:t>– 19 osób</w:t>
            </w:r>
          </w:p>
        </w:tc>
      </w:tr>
      <w:tr w:rsidR="005D60C3" w:rsidRPr="0011408E" w14:paraId="090A4822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3873F80A" w14:textId="5351FD3F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53FF6D20" w14:textId="54EA99E3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  <w:r w:rsidRPr="0011408E">
              <w:rPr>
                <w:rFonts w:ascii="Arial" w:hAnsi="Arial" w:cs="Arial"/>
              </w:rPr>
              <w:t xml:space="preserve"> wrze</w:t>
            </w:r>
            <w:r w:rsidR="0027092A">
              <w:rPr>
                <w:rFonts w:ascii="Arial" w:hAnsi="Arial" w:cs="Arial"/>
              </w:rPr>
              <w:t>śnia 2026 r.</w:t>
            </w:r>
            <w:r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Górny Śląsk</w:t>
            </w:r>
            <w:r w:rsidR="00A90AF5">
              <w:rPr>
                <w:rFonts w:ascii="Arial" w:hAnsi="Arial" w:cs="Arial"/>
              </w:rPr>
              <w:t xml:space="preserve"> – 30 osób</w:t>
            </w:r>
          </w:p>
        </w:tc>
      </w:tr>
      <w:tr w:rsidR="005D60C3" w:rsidRPr="0011408E" w14:paraId="3DB6D615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6A7DFC38" w14:textId="0B6D4E7B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7E41CF33" w14:textId="471E7B8C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4-5-6 wrze</w:t>
            </w:r>
            <w:r w:rsidR="0027092A">
              <w:rPr>
                <w:rFonts w:ascii="Arial" w:hAnsi="Arial" w:cs="Arial"/>
              </w:rPr>
              <w:t>śnia 2026 r.</w:t>
            </w:r>
            <w:r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Krasiczyn/Baranów</w:t>
            </w:r>
            <w:r w:rsidRPr="0011408E">
              <w:rPr>
                <w:rFonts w:ascii="Arial" w:hAnsi="Arial" w:cs="Arial"/>
              </w:rPr>
              <w:t xml:space="preserve"> </w:t>
            </w:r>
            <w:r w:rsidR="00A90AF5">
              <w:rPr>
                <w:rFonts w:ascii="Arial" w:hAnsi="Arial" w:cs="Arial"/>
              </w:rPr>
              <w:t>– 49 + 30 osób</w:t>
            </w:r>
          </w:p>
        </w:tc>
      </w:tr>
      <w:tr w:rsidR="005D60C3" w:rsidRPr="0011408E" w14:paraId="1C220FAF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2A3FB587" w14:textId="7B686A12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6923C3F9" w14:textId="77767AC7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18-19-20 wrze</w:t>
            </w:r>
            <w:r w:rsidR="0027092A">
              <w:rPr>
                <w:rFonts w:ascii="Arial" w:hAnsi="Arial" w:cs="Arial"/>
              </w:rPr>
              <w:t>śnia 2026 r.</w:t>
            </w:r>
            <w:r w:rsidRPr="0011408E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>Sanok</w:t>
            </w:r>
            <w:r w:rsidRPr="0011408E">
              <w:rPr>
                <w:rFonts w:ascii="Arial" w:hAnsi="Arial" w:cs="Arial"/>
              </w:rPr>
              <w:t xml:space="preserve"> </w:t>
            </w:r>
            <w:r w:rsidR="00A90AF5">
              <w:rPr>
                <w:rFonts w:ascii="Arial" w:hAnsi="Arial" w:cs="Arial"/>
              </w:rPr>
              <w:t>– 40 + 30 osób</w:t>
            </w:r>
          </w:p>
        </w:tc>
      </w:tr>
      <w:tr w:rsidR="005D60C3" w:rsidRPr="0011408E" w14:paraId="0EBAC905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61C07973" w14:textId="6FBA26E1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748" w:type="dxa"/>
            <w:noWrap/>
            <w:vAlign w:val="bottom"/>
            <w:hideMark/>
          </w:tcPr>
          <w:p w14:paraId="3000188E" w14:textId="17512B17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26-27-28 wrze</w:t>
            </w:r>
            <w:r w:rsidR="0027092A">
              <w:rPr>
                <w:rFonts w:ascii="Arial" w:hAnsi="Arial" w:cs="Arial"/>
              </w:rPr>
              <w:t>śnia 2026 r.</w:t>
            </w:r>
            <w:r>
              <w:rPr>
                <w:rFonts w:ascii="Arial" w:hAnsi="Arial" w:cs="Arial"/>
              </w:rPr>
              <w:t xml:space="preserve"> - Gostyń</w:t>
            </w:r>
            <w:r w:rsidRPr="0011408E">
              <w:rPr>
                <w:rFonts w:ascii="Arial" w:hAnsi="Arial" w:cs="Arial"/>
              </w:rPr>
              <w:t xml:space="preserve"> </w:t>
            </w:r>
            <w:r w:rsidR="00A90AF5">
              <w:rPr>
                <w:rFonts w:ascii="Arial" w:hAnsi="Arial" w:cs="Arial"/>
              </w:rPr>
              <w:t>– 50 osób</w:t>
            </w:r>
          </w:p>
        </w:tc>
      </w:tr>
      <w:tr w:rsidR="005D60C3" w:rsidRPr="0011408E" w14:paraId="183F0653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2EBE7898" w14:textId="537266C5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2)</w:t>
            </w:r>
          </w:p>
        </w:tc>
        <w:tc>
          <w:tcPr>
            <w:tcW w:w="8748" w:type="dxa"/>
            <w:noWrap/>
            <w:vAlign w:val="bottom"/>
            <w:hideMark/>
          </w:tcPr>
          <w:p w14:paraId="5C252666" w14:textId="1FEEE281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15-16-17 pa</w:t>
            </w:r>
            <w:r w:rsidR="0027092A">
              <w:rPr>
                <w:rFonts w:ascii="Arial" w:hAnsi="Arial" w:cs="Arial"/>
              </w:rPr>
              <w:t>ź</w:t>
            </w:r>
            <w:r>
              <w:rPr>
                <w:rFonts w:ascii="Arial" w:hAnsi="Arial" w:cs="Arial"/>
              </w:rPr>
              <w:t>dziernik</w:t>
            </w:r>
            <w:r w:rsidR="0027092A">
              <w:rPr>
                <w:rFonts w:ascii="Arial" w:hAnsi="Arial" w:cs="Arial"/>
              </w:rPr>
              <w:t>a 2026 r.</w:t>
            </w:r>
            <w:r>
              <w:rPr>
                <w:rFonts w:ascii="Arial" w:hAnsi="Arial" w:cs="Arial"/>
              </w:rPr>
              <w:t xml:space="preserve"> </w:t>
            </w:r>
            <w:r w:rsidR="00A90AF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Radom</w:t>
            </w:r>
            <w:r w:rsidR="00A90AF5">
              <w:rPr>
                <w:rFonts w:ascii="Arial" w:hAnsi="Arial" w:cs="Arial"/>
              </w:rPr>
              <w:t xml:space="preserve"> – 60 + 60 osób</w:t>
            </w:r>
          </w:p>
        </w:tc>
      </w:tr>
      <w:tr w:rsidR="005D60C3" w:rsidRPr="0011408E" w14:paraId="739B7210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44E26DE0" w14:textId="66DD7618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3)</w:t>
            </w:r>
          </w:p>
        </w:tc>
        <w:tc>
          <w:tcPr>
            <w:tcW w:w="8748" w:type="dxa"/>
            <w:noWrap/>
            <w:vAlign w:val="bottom"/>
            <w:hideMark/>
          </w:tcPr>
          <w:p w14:paraId="3D9E0E68" w14:textId="4F2556A1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październik</w:t>
            </w:r>
            <w:r w:rsidR="0027092A">
              <w:rPr>
                <w:rFonts w:ascii="Arial" w:hAnsi="Arial" w:cs="Arial"/>
              </w:rPr>
              <w:t>a 2026 r.</w:t>
            </w:r>
            <w:r>
              <w:rPr>
                <w:rFonts w:ascii="Arial" w:hAnsi="Arial" w:cs="Arial"/>
              </w:rPr>
              <w:t xml:space="preserve"> </w:t>
            </w:r>
            <w:r w:rsidR="00A90AF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Radom</w:t>
            </w:r>
            <w:r w:rsidR="00A90AF5">
              <w:rPr>
                <w:rFonts w:ascii="Arial" w:hAnsi="Arial" w:cs="Arial"/>
              </w:rPr>
              <w:t xml:space="preserve"> – 49 + 30 osób</w:t>
            </w:r>
          </w:p>
        </w:tc>
      </w:tr>
      <w:tr w:rsidR="005D60C3" w:rsidRPr="0011408E" w14:paraId="51DD2AA7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2D73B830" w14:textId="59087173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4)</w:t>
            </w:r>
          </w:p>
        </w:tc>
        <w:tc>
          <w:tcPr>
            <w:tcW w:w="8748" w:type="dxa"/>
            <w:noWrap/>
            <w:vAlign w:val="bottom"/>
            <w:hideMark/>
          </w:tcPr>
          <w:p w14:paraId="4B6DE453" w14:textId="7A5391AD" w:rsidR="005D60C3" w:rsidRPr="0011408E" w:rsidRDefault="008B153C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D60C3">
              <w:rPr>
                <w:rFonts w:ascii="Arial" w:hAnsi="Arial" w:cs="Arial"/>
              </w:rPr>
              <w:t xml:space="preserve"> listopad</w:t>
            </w:r>
            <w:r w:rsidR="0027092A">
              <w:rPr>
                <w:rFonts w:ascii="Arial" w:hAnsi="Arial" w:cs="Arial"/>
              </w:rPr>
              <w:t>a 2026 r.</w:t>
            </w:r>
            <w:r w:rsidR="005D60C3">
              <w:rPr>
                <w:rFonts w:ascii="Arial" w:hAnsi="Arial" w:cs="Arial"/>
              </w:rPr>
              <w:t xml:space="preserve"> </w:t>
            </w:r>
            <w:r w:rsidR="00A90AF5">
              <w:rPr>
                <w:rFonts w:ascii="Arial" w:hAnsi="Arial" w:cs="Arial"/>
              </w:rPr>
              <w:t>–</w:t>
            </w:r>
            <w:r w:rsidR="005D60C3">
              <w:rPr>
                <w:rFonts w:ascii="Arial" w:hAnsi="Arial" w:cs="Arial"/>
              </w:rPr>
              <w:t xml:space="preserve"> Częstochowa</w:t>
            </w:r>
            <w:r w:rsidR="00A90AF5">
              <w:rPr>
                <w:rFonts w:ascii="Arial" w:hAnsi="Arial" w:cs="Arial"/>
              </w:rPr>
              <w:t xml:space="preserve"> – 19 osób</w:t>
            </w:r>
          </w:p>
        </w:tc>
      </w:tr>
      <w:tr w:rsidR="005D60C3" w:rsidRPr="0011408E" w14:paraId="7CA833D3" w14:textId="77777777" w:rsidTr="005D60C3">
        <w:trPr>
          <w:trHeight w:val="288"/>
        </w:trPr>
        <w:tc>
          <w:tcPr>
            <w:tcW w:w="1458" w:type="dxa"/>
            <w:noWrap/>
            <w:vAlign w:val="bottom"/>
            <w:hideMark/>
          </w:tcPr>
          <w:p w14:paraId="2CBA3517" w14:textId="33F536D9" w:rsidR="005D60C3" w:rsidRPr="0011408E" w:rsidRDefault="005D60C3" w:rsidP="00CF0D6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140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5)</w:t>
            </w:r>
          </w:p>
        </w:tc>
        <w:tc>
          <w:tcPr>
            <w:tcW w:w="8748" w:type="dxa"/>
            <w:noWrap/>
            <w:vAlign w:val="bottom"/>
            <w:hideMark/>
          </w:tcPr>
          <w:p w14:paraId="7E9386D2" w14:textId="112F299B" w:rsidR="005D60C3" w:rsidRPr="0011408E" w:rsidRDefault="005D60C3" w:rsidP="00CF0D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13-14-15-16 listopad</w:t>
            </w:r>
            <w:r w:rsidR="0027092A">
              <w:rPr>
                <w:rFonts w:ascii="Arial" w:hAnsi="Arial" w:cs="Arial"/>
              </w:rPr>
              <w:t>a 2026 r.</w:t>
            </w:r>
            <w:r>
              <w:rPr>
                <w:rFonts w:ascii="Arial" w:hAnsi="Arial" w:cs="Arial"/>
              </w:rPr>
              <w:t xml:space="preserve"> – Głogów/Zielona Góra</w:t>
            </w:r>
            <w:r w:rsidR="00A90AF5">
              <w:rPr>
                <w:rFonts w:ascii="Arial" w:hAnsi="Arial" w:cs="Arial"/>
              </w:rPr>
              <w:t xml:space="preserve"> – 19 osób</w:t>
            </w:r>
          </w:p>
        </w:tc>
      </w:tr>
    </w:tbl>
    <w:p w14:paraId="21F27333" w14:textId="77777777" w:rsidR="00A74ED1" w:rsidRPr="00CF6B9A" w:rsidRDefault="00A74ED1" w:rsidP="00A74ED1">
      <w:pPr>
        <w:pStyle w:val="xmsonormal"/>
        <w:rPr>
          <w:rFonts w:ascii="Arial" w:hAnsi="Arial" w:cs="Arial"/>
          <w:sz w:val="22"/>
          <w:szCs w:val="22"/>
        </w:rPr>
      </w:pPr>
      <w:r w:rsidRPr="00CF6B9A">
        <w:rPr>
          <w:rFonts w:ascii="Arial" w:hAnsi="Arial" w:cs="Arial"/>
          <w:sz w:val="22"/>
          <w:szCs w:val="22"/>
        </w:rPr>
        <w:t> </w:t>
      </w:r>
    </w:p>
    <w:p w14:paraId="6C95BA92" w14:textId="4C8CBB0B" w:rsidR="00A74ED1" w:rsidRPr="00CF6B9A" w:rsidRDefault="00A74ED1" w:rsidP="00A74ED1">
      <w:pPr>
        <w:pStyle w:val="xmsonormal"/>
        <w:rPr>
          <w:rFonts w:ascii="Arial" w:hAnsi="Arial" w:cs="Arial"/>
          <w:sz w:val="22"/>
          <w:szCs w:val="22"/>
        </w:rPr>
      </w:pPr>
      <w:r w:rsidRPr="00CF6B9A">
        <w:rPr>
          <w:rFonts w:ascii="Arial" w:hAnsi="Arial" w:cs="Arial"/>
          <w:sz w:val="22"/>
          <w:szCs w:val="22"/>
        </w:rPr>
        <w:t>Informacje dodatkowe:</w:t>
      </w:r>
    </w:p>
    <w:p w14:paraId="0646C374" w14:textId="5F7238A1" w:rsidR="00CB5A12" w:rsidRPr="00CF6B9A" w:rsidRDefault="00CB5A12" w:rsidP="00A74ED1">
      <w:pPr>
        <w:pStyle w:val="xmsonormal"/>
        <w:rPr>
          <w:rFonts w:ascii="Arial" w:hAnsi="Arial" w:cs="Arial"/>
          <w:sz w:val="22"/>
          <w:szCs w:val="22"/>
        </w:rPr>
      </w:pPr>
      <w:r w:rsidRPr="00CF6B9A">
        <w:rPr>
          <w:rFonts w:ascii="Arial" w:hAnsi="Arial" w:cs="Arial"/>
          <w:sz w:val="22"/>
          <w:szCs w:val="22"/>
        </w:rPr>
        <w:t xml:space="preserve">1/. Autokar nie może być starszy niż </w:t>
      </w:r>
      <w:r w:rsidR="00E47E93" w:rsidRPr="00CF6B9A">
        <w:rPr>
          <w:rFonts w:ascii="Arial" w:hAnsi="Arial" w:cs="Arial"/>
          <w:sz w:val="22"/>
          <w:szCs w:val="22"/>
        </w:rPr>
        <w:t>5 lat</w:t>
      </w:r>
    </w:p>
    <w:p w14:paraId="4723744A" w14:textId="487525D1" w:rsidR="00A74ED1" w:rsidRPr="00CF6B9A" w:rsidRDefault="00CB5A12" w:rsidP="00A74ED1">
      <w:pPr>
        <w:pStyle w:val="xmsonormal"/>
        <w:rPr>
          <w:rFonts w:ascii="Arial" w:hAnsi="Arial" w:cs="Arial"/>
          <w:sz w:val="22"/>
          <w:szCs w:val="22"/>
        </w:rPr>
      </w:pPr>
      <w:r w:rsidRPr="00CF6B9A">
        <w:rPr>
          <w:rFonts w:ascii="Arial" w:hAnsi="Arial" w:cs="Arial"/>
          <w:sz w:val="22"/>
          <w:szCs w:val="22"/>
        </w:rPr>
        <w:t>2</w:t>
      </w:r>
      <w:r w:rsidR="00A74ED1" w:rsidRPr="00CF6B9A">
        <w:rPr>
          <w:rFonts w:ascii="Arial" w:hAnsi="Arial" w:cs="Arial"/>
          <w:sz w:val="22"/>
          <w:szCs w:val="22"/>
        </w:rPr>
        <w:t>/. Artyści wożą ze sobą instrumenty: skrzypce, altówki, klarnety, trabki, puzony i tp.</w:t>
      </w:r>
    </w:p>
    <w:p w14:paraId="36312176" w14:textId="0161D9B8" w:rsidR="00A74ED1" w:rsidRPr="00CF6B9A" w:rsidRDefault="00CB5A12" w:rsidP="00A74ED1">
      <w:pPr>
        <w:pStyle w:val="xmsonormal"/>
        <w:rPr>
          <w:rFonts w:ascii="Arial" w:hAnsi="Arial" w:cs="Arial"/>
          <w:sz w:val="22"/>
          <w:szCs w:val="22"/>
        </w:rPr>
      </w:pPr>
      <w:r w:rsidRPr="00CF6B9A">
        <w:rPr>
          <w:rFonts w:ascii="Arial" w:hAnsi="Arial" w:cs="Arial"/>
          <w:sz w:val="22"/>
          <w:szCs w:val="22"/>
        </w:rPr>
        <w:t>3</w:t>
      </w:r>
      <w:r w:rsidR="00A74ED1" w:rsidRPr="00CF6B9A">
        <w:rPr>
          <w:rFonts w:ascii="Arial" w:hAnsi="Arial" w:cs="Arial"/>
          <w:sz w:val="22"/>
          <w:szCs w:val="22"/>
        </w:rPr>
        <w:t xml:space="preserve">/. W przypadku pobytu dłuższego niż 1 dzień - </w:t>
      </w:r>
      <w:r w:rsidR="0027092A">
        <w:rPr>
          <w:rFonts w:ascii="Arial" w:hAnsi="Arial" w:cs="Arial"/>
          <w:sz w:val="22"/>
          <w:szCs w:val="22"/>
        </w:rPr>
        <w:t>O</w:t>
      </w:r>
      <w:r w:rsidR="00A74ED1" w:rsidRPr="00CF6B9A">
        <w:rPr>
          <w:rFonts w:ascii="Arial" w:hAnsi="Arial" w:cs="Arial"/>
          <w:sz w:val="22"/>
          <w:szCs w:val="22"/>
        </w:rPr>
        <w:t>pera zapewnia kierowcy noclegi ze śniadaniami</w:t>
      </w:r>
    </w:p>
    <w:p w14:paraId="15DD78E5" w14:textId="63C1FA78" w:rsidR="00A74ED1" w:rsidRPr="00CF6B9A" w:rsidRDefault="00CB5A12" w:rsidP="00A74ED1">
      <w:pPr>
        <w:pStyle w:val="xmsonormal"/>
        <w:rPr>
          <w:rFonts w:ascii="Arial" w:hAnsi="Arial" w:cs="Arial"/>
          <w:sz w:val="22"/>
          <w:szCs w:val="22"/>
        </w:rPr>
      </w:pPr>
      <w:r w:rsidRPr="00CF6B9A">
        <w:rPr>
          <w:rFonts w:ascii="Arial" w:hAnsi="Arial" w:cs="Arial"/>
          <w:sz w:val="22"/>
          <w:szCs w:val="22"/>
        </w:rPr>
        <w:t>4</w:t>
      </w:r>
      <w:r w:rsidR="00A74ED1" w:rsidRPr="00CF6B9A">
        <w:rPr>
          <w:rFonts w:ascii="Arial" w:hAnsi="Arial" w:cs="Arial"/>
          <w:sz w:val="22"/>
          <w:szCs w:val="22"/>
        </w:rPr>
        <w:t>/. Na czas pobytu w każdym miejscu niezbędna jest gotowość autokaru do przewozu artystów na krótkich odcinkach (w</w:t>
      </w:r>
      <w:r w:rsidR="0027092A">
        <w:rPr>
          <w:rFonts w:ascii="Arial" w:hAnsi="Arial" w:cs="Arial"/>
          <w:sz w:val="22"/>
          <w:szCs w:val="22"/>
        </w:rPr>
        <w:t>edług</w:t>
      </w:r>
      <w:r w:rsidR="00A74ED1" w:rsidRPr="00CF6B9A">
        <w:rPr>
          <w:rFonts w:ascii="Arial" w:hAnsi="Arial" w:cs="Arial"/>
          <w:sz w:val="22"/>
          <w:szCs w:val="22"/>
        </w:rPr>
        <w:t xml:space="preserve"> ustaleń  w tygodniu poprzedzającym wyjazd)</w:t>
      </w:r>
    </w:p>
    <w:p w14:paraId="647CA190" w14:textId="77777777" w:rsidR="00A74ED1" w:rsidRDefault="00A74ED1" w:rsidP="00D37CDA">
      <w:pPr>
        <w:pStyle w:val="NagwekMOJ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5090AE0C" w14:textId="77777777" w:rsidR="00E51C65" w:rsidRDefault="00E51C65" w:rsidP="005D0A2A">
      <w:pPr>
        <w:pStyle w:val="NagwekMOJ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64021A66" w14:textId="68572193" w:rsidR="00722099" w:rsidRPr="00076390" w:rsidRDefault="00722099" w:rsidP="00076390">
      <w:pPr>
        <w:spacing w:after="0" w:line="360" w:lineRule="auto"/>
        <w:jc w:val="both"/>
        <w:rPr>
          <w:rFonts w:ascii="Arial" w:hAnsi="Arial" w:cs="Arial"/>
        </w:rPr>
      </w:pPr>
    </w:p>
    <w:p w14:paraId="35C13883" w14:textId="77777777" w:rsidR="00811E0C" w:rsidRPr="006D7282" w:rsidRDefault="00811E0C" w:rsidP="006D7282">
      <w:pPr>
        <w:spacing w:after="0" w:line="360" w:lineRule="auto"/>
        <w:rPr>
          <w:rFonts w:ascii="Arial" w:hAnsi="Arial" w:cs="Arial"/>
          <w:b/>
        </w:rPr>
      </w:pPr>
    </w:p>
    <w:sectPr w:rsidR="00811E0C" w:rsidRPr="006D7282" w:rsidSect="00CD27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D5F4" w14:textId="77777777" w:rsidR="00070E97" w:rsidRDefault="00070E97" w:rsidP="007C7221">
      <w:pPr>
        <w:spacing w:after="0" w:line="240" w:lineRule="auto"/>
      </w:pPr>
      <w:r>
        <w:separator/>
      </w:r>
    </w:p>
  </w:endnote>
  <w:endnote w:type="continuationSeparator" w:id="0">
    <w:p w14:paraId="50A05777" w14:textId="77777777" w:rsidR="00070E97" w:rsidRDefault="00070E97" w:rsidP="007C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13FB" w14:textId="77777777" w:rsidR="00070E97" w:rsidRDefault="00070E97" w:rsidP="007C7221">
      <w:pPr>
        <w:spacing w:after="0" w:line="240" w:lineRule="auto"/>
      </w:pPr>
      <w:r>
        <w:separator/>
      </w:r>
    </w:p>
  </w:footnote>
  <w:footnote w:type="continuationSeparator" w:id="0">
    <w:p w14:paraId="186E5638" w14:textId="77777777" w:rsidR="00070E97" w:rsidRDefault="00070E97" w:rsidP="007C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6E42" w14:textId="208D8478" w:rsidR="007C7221" w:rsidRDefault="00D2114E">
    <w:pPr>
      <w:pStyle w:val="Nagwek"/>
    </w:pPr>
    <w:r w:rsidRPr="00827917">
      <w:rPr>
        <w:noProof/>
      </w:rPr>
      <w:drawing>
        <wp:inline distT="0" distB="0" distL="0" distR="0" wp14:anchorId="13DBE537" wp14:editId="139A3B3B">
          <wp:extent cx="1422852" cy="754380"/>
          <wp:effectExtent l="0" t="0" r="0" b="0"/>
          <wp:docPr id="640200278" name="Obraz 2" descr="Obraz zawierający tekst, logo, godł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200278" name="Obraz 2" descr="Obraz zawierający tekst, logo, godło, symbol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1"/>
                  <a:stretch/>
                </pic:blipFill>
                <pic:spPr bwMode="auto">
                  <a:xfrm>
                    <a:off x="0" y="0"/>
                    <a:ext cx="1432906" cy="7597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2A8E3E"/>
    <w:lvl w:ilvl="0">
      <w:start w:val="1"/>
      <w:numFmt w:val="decimal"/>
      <w:pStyle w:val="NagwekMOJ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pStyle w:val="Moj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1" w15:restartNumberingAfterBreak="0">
    <w:nsid w:val="01233C6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37F4E2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72551A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0737744F"/>
    <w:multiLevelType w:val="multilevel"/>
    <w:tmpl w:val="7DEEA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7B76ED"/>
    <w:multiLevelType w:val="multilevel"/>
    <w:tmpl w:val="6E74D02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7B1A8E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01813F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166F568F"/>
    <w:multiLevelType w:val="hybridMultilevel"/>
    <w:tmpl w:val="FC96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34AD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1CE706F7"/>
    <w:multiLevelType w:val="hybridMultilevel"/>
    <w:tmpl w:val="6C406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464EF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2CA56C5B"/>
    <w:multiLevelType w:val="multilevel"/>
    <w:tmpl w:val="5906D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5B032F"/>
    <w:multiLevelType w:val="hybridMultilevel"/>
    <w:tmpl w:val="9BB87DAA"/>
    <w:lvl w:ilvl="0" w:tplc="D0108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16AF"/>
    <w:multiLevelType w:val="multilevel"/>
    <w:tmpl w:val="C0B43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E0B3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33992C1A"/>
    <w:multiLevelType w:val="multilevel"/>
    <w:tmpl w:val="4E382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1617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9C57D29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6768B"/>
    <w:multiLevelType w:val="hybridMultilevel"/>
    <w:tmpl w:val="35BE3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FC3056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3631A"/>
    <w:multiLevelType w:val="multilevel"/>
    <w:tmpl w:val="812A8E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22" w15:restartNumberingAfterBreak="0">
    <w:nsid w:val="48C85221"/>
    <w:multiLevelType w:val="hybridMultilevel"/>
    <w:tmpl w:val="0B4A500A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B0B06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24C63C5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7EC4045"/>
    <w:multiLevelType w:val="hybridMultilevel"/>
    <w:tmpl w:val="AEB6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3F38"/>
    <w:multiLevelType w:val="multilevel"/>
    <w:tmpl w:val="15640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A2332C1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5A7044FA"/>
    <w:multiLevelType w:val="hybridMultilevel"/>
    <w:tmpl w:val="BBEAB7F8"/>
    <w:lvl w:ilvl="0" w:tplc="F8BC00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17003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65E9601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707D33CA"/>
    <w:multiLevelType w:val="hybridMultilevel"/>
    <w:tmpl w:val="14B6D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42909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7C05137F"/>
    <w:multiLevelType w:val="hybridMultilevel"/>
    <w:tmpl w:val="6CA4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8025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761952288">
    <w:abstractNumId w:val="5"/>
  </w:num>
  <w:num w:numId="2" w16cid:durableId="673336490">
    <w:abstractNumId w:val="4"/>
  </w:num>
  <w:num w:numId="3" w16cid:durableId="1492059074">
    <w:abstractNumId w:val="12"/>
  </w:num>
  <w:num w:numId="4" w16cid:durableId="1134056457">
    <w:abstractNumId w:val="16"/>
  </w:num>
  <w:num w:numId="5" w16cid:durableId="676885631">
    <w:abstractNumId w:val="18"/>
  </w:num>
  <w:num w:numId="6" w16cid:durableId="1594169170">
    <w:abstractNumId w:val="20"/>
  </w:num>
  <w:num w:numId="7" w16cid:durableId="525023040">
    <w:abstractNumId w:val="13"/>
  </w:num>
  <w:num w:numId="8" w16cid:durableId="1962809363">
    <w:abstractNumId w:val="28"/>
  </w:num>
  <w:num w:numId="9" w16cid:durableId="275067663">
    <w:abstractNumId w:val="22"/>
  </w:num>
  <w:num w:numId="10" w16cid:durableId="1580750417">
    <w:abstractNumId w:val="33"/>
  </w:num>
  <w:num w:numId="11" w16cid:durableId="519199088">
    <w:abstractNumId w:val="10"/>
  </w:num>
  <w:num w:numId="12" w16cid:durableId="1781683156">
    <w:abstractNumId w:val="0"/>
  </w:num>
  <w:num w:numId="13" w16cid:durableId="1785074503">
    <w:abstractNumId w:val="26"/>
  </w:num>
  <w:num w:numId="14" w16cid:durableId="1397168706">
    <w:abstractNumId w:val="21"/>
  </w:num>
  <w:num w:numId="15" w16cid:durableId="1982415923">
    <w:abstractNumId w:val="25"/>
  </w:num>
  <w:num w:numId="16" w16cid:durableId="1341853752">
    <w:abstractNumId w:val="31"/>
  </w:num>
  <w:num w:numId="17" w16cid:durableId="799301140">
    <w:abstractNumId w:val="30"/>
  </w:num>
  <w:num w:numId="18" w16cid:durableId="1735007301">
    <w:abstractNumId w:val="17"/>
  </w:num>
  <w:num w:numId="19" w16cid:durableId="1019234473">
    <w:abstractNumId w:val="9"/>
  </w:num>
  <w:num w:numId="20" w16cid:durableId="498735466">
    <w:abstractNumId w:val="32"/>
  </w:num>
  <w:num w:numId="21" w16cid:durableId="1991131513">
    <w:abstractNumId w:val="2"/>
  </w:num>
  <w:num w:numId="22" w16cid:durableId="2011977752">
    <w:abstractNumId w:val="1"/>
  </w:num>
  <w:num w:numId="23" w16cid:durableId="317196870">
    <w:abstractNumId w:val="3"/>
  </w:num>
  <w:num w:numId="24" w16cid:durableId="639113917">
    <w:abstractNumId w:val="29"/>
  </w:num>
  <w:num w:numId="25" w16cid:durableId="586693369">
    <w:abstractNumId w:val="6"/>
  </w:num>
  <w:num w:numId="26" w16cid:durableId="862597863">
    <w:abstractNumId w:val="27"/>
  </w:num>
  <w:num w:numId="27" w16cid:durableId="407075318">
    <w:abstractNumId w:val="11"/>
  </w:num>
  <w:num w:numId="28" w16cid:durableId="773205240">
    <w:abstractNumId w:val="7"/>
  </w:num>
  <w:num w:numId="29" w16cid:durableId="2015917583">
    <w:abstractNumId w:val="24"/>
  </w:num>
  <w:num w:numId="30" w16cid:durableId="1870297192">
    <w:abstractNumId w:val="34"/>
  </w:num>
  <w:num w:numId="31" w16cid:durableId="1449154065">
    <w:abstractNumId w:val="23"/>
  </w:num>
  <w:num w:numId="32" w16cid:durableId="1946767951">
    <w:abstractNumId w:val="15"/>
  </w:num>
  <w:num w:numId="33" w16cid:durableId="1769351784">
    <w:abstractNumId w:val="14"/>
  </w:num>
  <w:num w:numId="34" w16cid:durableId="1622343859">
    <w:abstractNumId w:val="0"/>
  </w:num>
  <w:num w:numId="35" w16cid:durableId="1224828104">
    <w:abstractNumId w:val="0"/>
  </w:num>
  <w:num w:numId="36" w16cid:durableId="1251626279">
    <w:abstractNumId w:val="0"/>
  </w:num>
  <w:num w:numId="37" w16cid:durableId="1469929700">
    <w:abstractNumId w:val="0"/>
  </w:num>
  <w:num w:numId="38" w16cid:durableId="1675181902">
    <w:abstractNumId w:val="0"/>
  </w:num>
  <w:num w:numId="39" w16cid:durableId="2018653322">
    <w:abstractNumId w:val="8"/>
  </w:num>
  <w:num w:numId="40" w16cid:durableId="1213662527">
    <w:abstractNumId w:val="0"/>
    <w:lvlOverride w:ilvl="0">
      <w:startOverride w:val="9"/>
    </w:lvlOverride>
  </w:num>
  <w:num w:numId="41" w16cid:durableId="1623550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49"/>
    <w:rsid w:val="000030FB"/>
    <w:rsid w:val="000122A0"/>
    <w:rsid w:val="00056213"/>
    <w:rsid w:val="00070E97"/>
    <w:rsid w:val="00072483"/>
    <w:rsid w:val="00076390"/>
    <w:rsid w:val="00080D50"/>
    <w:rsid w:val="000872EB"/>
    <w:rsid w:val="000A30A2"/>
    <w:rsid w:val="000E065C"/>
    <w:rsid w:val="000F1277"/>
    <w:rsid w:val="000F404A"/>
    <w:rsid w:val="000F4B1A"/>
    <w:rsid w:val="00164760"/>
    <w:rsid w:val="0016593D"/>
    <w:rsid w:val="0019054E"/>
    <w:rsid w:val="001C4352"/>
    <w:rsid w:val="001C5D38"/>
    <w:rsid w:val="001F561D"/>
    <w:rsid w:val="00214302"/>
    <w:rsid w:val="002314E6"/>
    <w:rsid w:val="002409B2"/>
    <w:rsid w:val="00254CA9"/>
    <w:rsid w:val="00261F55"/>
    <w:rsid w:val="002652EC"/>
    <w:rsid w:val="0027092A"/>
    <w:rsid w:val="002D797C"/>
    <w:rsid w:val="002E3BBC"/>
    <w:rsid w:val="003025E8"/>
    <w:rsid w:val="00311EF5"/>
    <w:rsid w:val="00335718"/>
    <w:rsid w:val="003925C0"/>
    <w:rsid w:val="003965F9"/>
    <w:rsid w:val="0045461A"/>
    <w:rsid w:val="00462846"/>
    <w:rsid w:val="00491E22"/>
    <w:rsid w:val="00497944"/>
    <w:rsid w:val="004B15B2"/>
    <w:rsid w:val="004D1EBA"/>
    <w:rsid w:val="004D3738"/>
    <w:rsid w:val="004F5143"/>
    <w:rsid w:val="005437E2"/>
    <w:rsid w:val="00560DB6"/>
    <w:rsid w:val="00563614"/>
    <w:rsid w:val="005774A8"/>
    <w:rsid w:val="00582ADB"/>
    <w:rsid w:val="00590A93"/>
    <w:rsid w:val="005C2214"/>
    <w:rsid w:val="005C3328"/>
    <w:rsid w:val="005D0A2A"/>
    <w:rsid w:val="005D60C3"/>
    <w:rsid w:val="0060027B"/>
    <w:rsid w:val="0060056C"/>
    <w:rsid w:val="00631C95"/>
    <w:rsid w:val="00640369"/>
    <w:rsid w:val="00661E65"/>
    <w:rsid w:val="0068326C"/>
    <w:rsid w:val="006A5903"/>
    <w:rsid w:val="006C0DE4"/>
    <w:rsid w:val="006C7852"/>
    <w:rsid w:val="006D7282"/>
    <w:rsid w:val="006F200F"/>
    <w:rsid w:val="00701A33"/>
    <w:rsid w:val="00722099"/>
    <w:rsid w:val="00734CF8"/>
    <w:rsid w:val="00744F94"/>
    <w:rsid w:val="00750233"/>
    <w:rsid w:val="00780F20"/>
    <w:rsid w:val="007A5350"/>
    <w:rsid w:val="007C7221"/>
    <w:rsid w:val="007E09B0"/>
    <w:rsid w:val="007E5CD1"/>
    <w:rsid w:val="00810994"/>
    <w:rsid w:val="00811E0C"/>
    <w:rsid w:val="008224F0"/>
    <w:rsid w:val="00840320"/>
    <w:rsid w:val="0088629F"/>
    <w:rsid w:val="008B153C"/>
    <w:rsid w:val="008B2BAF"/>
    <w:rsid w:val="008B752B"/>
    <w:rsid w:val="008D2FFC"/>
    <w:rsid w:val="008D6958"/>
    <w:rsid w:val="008E595A"/>
    <w:rsid w:val="009455F4"/>
    <w:rsid w:val="00967A55"/>
    <w:rsid w:val="009755F3"/>
    <w:rsid w:val="00990F49"/>
    <w:rsid w:val="00996D9D"/>
    <w:rsid w:val="009A43FB"/>
    <w:rsid w:val="009A7C7A"/>
    <w:rsid w:val="009B22F3"/>
    <w:rsid w:val="00A0129C"/>
    <w:rsid w:val="00A139D6"/>
    <w:rsid w:val="00A74ED1"/>
    <w:rsid w:val="00A90418"/>
    <w:rsid w:val="00A90AF5"/>
    <w:rsid w:val="00AA2238"/>
    <w:rsid w:val="00B54952"/>
    <w:rsid w:val="00B6288B"/>
    <w:rsid w:val="00BA128F"/>
    <w:rsid w:val="00BC14C5"/>
    <w:rsid w:val="00BC31C3"/>
    <w:rsid w:val="00C20580"/>
    <w:rsid w:val="00C533B9"/>
    <w:rsid w:val="00C81E0A"/>
    <w:rsid w:val="00CA1040"/>
    <w:rsid w:val="00CB5A12"/>
    <w:rsid w:val="00CD27DA"/>
    <w:rsid w:val="00CF6B9A"/>
    <w:rsid w:val="00D2114E"/>
    <w:rsid w:val="00D37CDA"/>
    <w:rsid w:val="00D63D1D"/>
    <w:rsid w:val="00DC72AA"/>
    <w:rsid w:val="00DD7304"/>
    <w:rsid w:val="00DE672C"/>
    <w:rsid w:val="00E05E71"/>
    <w:rsid w:val="00E417EF"/>
    <w:rsid w:val="00E47E93"/>
    <w:rsid w:val="00E51C65"/>
    <w:rsid w:val="00E970D6"/>
    <w:rsid w:val="00EA65EA"/>
    <w:rsid w:val="00EB4C1C"/>
    <w:rsid w:val="00ED7916"/>
    <w:rsid w:val="00F07E98"/>
    <w:rsid w:val="00F31597"/>
    <w:rsid w:val="00F3256F"/>
    <w:rsid w:val="00F46D70"/>
    <w:rsid w:val="00F55947"/>
    <w:rsid w:val="00F90D05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6686"/>
  <w15:docId w15:val="{31C5434A-C2A7-4D04-96BA-C67AF8BA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221"/>
  </w:style>
  <w:style w:type="paragraph" w:styleId="Stopka">
    <w:name w:val="footer"/>
    <w:basedOn w:val="Normalny"/>
    <w:link w:val="StopkaZnak"/>
    <w:uiPriority w:val="99"/>
    <w:unhideWhenUsed/>
    <w:rsid w:val="007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221"/>
  </w:style>
  <w:style w:type="paragraph" w:styleId="Tekstdymka">
    <w:name w:val="Balloon Text"/>
    <w:basedOn w:val="Normalny"/>
    <w:link w:val="TekstdymkaZnak"/>
    <w:uiPriority w:val="99"/>
    <w:semiHidden/>
    <w:unhideWhenUsed/>
    <w:rsid w:val="007C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22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4D373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3738"/>
    <w:rPr>
      <w:color w:val="800080"/>
      <w:u w:val="single"/>
    </w:rPr>
  </w:style>
  <w:style w:type="paragraph" w:customStyle="1" w:styleId="xl63">
    <w:name w:val="xl63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65">
    <w:name w:val="xl65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0580"/>
    <w:pPr>
      <w:ind w:left="720"/>
      <w:contextualSpacing/>
    </w:pPr>
  </w:style>
  <w:style w:type="paragraph" w:customStyle="1" w:styleId="msonormal0">
    <w:name w:val="msonormal"/>
    <w:basedOn w:val="Normalny"/>
    <w:rsid w:val="00CD2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ny"/>
    <w:rsid w:val="00CD27DA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customStyle="1" w:styleId="font5">
    <w:name w:val="font5"/>
    <w:basedOn w:val="Normalny"/>
    <w:rsid w:val="00CD27DA"/>
    <w:pPr>
      <w:spacing w:before="100" w:beforeAutospacing="1" w:after="100" w:afterAutospacing="1" w:line="240" w:lineRule="auto"/>
    </w:pPr>
    <w:rPr>
      <w:rFonts w:cs="Calibri"/>
      <w:b/>
      <w:bCs/>
      <w:color w:val="000000"/>
    </w:rPr>
  </w:style>
  <w:style w:type="paragraph" w:customStyle="1" w:styleId="xl67">
    <w:name w:val="xl67"/>
    <w:basedOn w:val="Normalny"/>
    <w:rsid w:val="00CD27D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ny"/>
    <w:rsid w:val="00CD27D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NoSpacingZnak">
    <w:name w:val="No Spacing Znak"/>
    <w:link w:val="Bezodstpw1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Bezodstpw1">
    <w:name w:val="Bez odstępów1"/>
    <w:link w:val="NoSpacingZnak"/>
    <w:rsid w:val="006D7282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  <w:style w:type="character" w:customStyle="1" w:styleId="MojZnak">
    <w:name w:val="Moj Znak"/>
    <w:basedOn w:val="NoSpacingZnak"/>
    <w:link w:val="Moj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Moj">
    <w:name w:val="Moj"/>
    <w:basedOn w:val="Bezodstpw1"/>
    <w:link w:val="MojZnak"/>
    <w:qFormat/>
    <w:rsid w:val="006D7282"/>
    <w:pPr>
      <w:numPr>
        <w:ilvl w:val="1"/>
        <w:numId w:val="12"/>
      </w:numPr>
    </w:pPr>
  </w:style>
  <w:style w:type="character" w:customStyle="1" w:styleId="NagwekMOJZnak">
    <w:name w:val="Nagłówek MOJ Znak"/>
    <w:link w:val="NagwekMOJ"/>
    <w:locked/>
    <w:rsid w:val="006D7282"/>
    <w:rPr>
      <w:rFonts w:eastAsia="Arial Unicode MS" w:cs="Calibri"/>
      <w:b/>
      <w:sz w:val="24"/>
      <w:szCs w:val="24"/>
      <w:lang w:eastAsia="ar-SA"/>
    </w:rPr>
  </w:style>
  <w:style w:type="paragraph" w:customStyle="1" w:styleId="NagwekMOJ">
    <w:name w:val="Nagłówek MOJ"/>
    <w:basedOn w:val="Bezodstpw1"/>
    <w:link w:val="NagwekMOJZnak"/>
    <w:qFormat/>
    <w:rsid w:val="006D7282"/>
    <w:pPr>
      <w:numPr>
        <w:numId w:val="12"/>
      </w:numPr>
      <w:spacing w:line="480" w:lineRule="auto"/>
    </w:pPr>
    <w:rPr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C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CD1"/>
    <w:rPr>
      <w:b/>
      <w:bCs/>
    </w:rPr>
  </w:style>
  <w:style w:type="paragraph" w:styleId="Bezodstpw">
    <w:name w:val="No Spacing"/>
    <w:uiPriority w:val="1"/>
    <w:qFormat/>
    <w:rsid w:val="00D37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ny"/>
    <w:rsid w:val="00A74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09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Dariusz Barański</cp:lastModifiedBy>
  <cp:revision>4</cp:revision>
  <dcterms:created xsi:type="dcterms:W3CDTF">2026-02-19T10:02:00Z</dcterms:created>
  <dcterms:modified xsi:type="dcterms:W3CDTF">2026-02-20T08:35:00Z</dcterms:modified>
</cp:coreProperties>
</file>